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756B" w:rsidRPr="002B7F6E" w:rsidRDefault="00D40385" w:rsidP="00260F5F">
      <w:pPr>
        <w:pStyle w:val="a3"/>
        <w:spacing w:line="276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B7F6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6767195</wp:posOffset>
            </wp:positionH>
            <wp:positionV relativeFrom="paragraph">
              <wp:posOffset>-151765</wp:posOffset>
            </wp:positionV>
            <wp:extent cx="1470660" cy="147066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660" cy="1470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0F5F" w:rsidRPr="002B7F6E">
        <w:rPr>
          <w:rFonts w:ascii="Times New Roman" w:hAnsi="Times New Roman" w:cs="Times New Roman"/>
          <w:sz w:val="28"/>
          <w:szCs w:val="28"/>
        </w:rPr>
        <w:t>Утверждаю</w:t>
      </w:r>
    </w:p>
    <w:p w:rsidR="00260F5F" w:rsidRPr="002B7F6E" w:rsidRDefault="00260F5F" w:rsidP="00260F5F">
      <w:pPr>
        <w:pStyle w:val="a3"/>
        <w:spacing w:line="276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2B7F6E">
        <w:rPr>
          <w:rFonts w:ascii="Times New Roman" w:hAnsi="Times New Roman" w:cs="Times New Roman"/>
          <w:sz w:val="28"/>
          <w:szCs w:val="28"/>
        </w:rPr>
        <w:t>Директор  школы</w:t>
      </w:r>
      <w:proofErr w:type="gramEnd"/>
      <w:r w:rsidRPr="002B7F6E">
        <w:rPr>
          <w:rFonts w:ascii="Times New Roman" w:hAnsi="Times New Roman" w:cs="Times New Roman"/>
          <w:sz w:val="28"/>
          <w:szCs w:val="28"/>
        </w:rPr>
        <w:t>:</w:t>
      </w:r>
    </w:p>
    <w:p w:rsidR="00260F5F" w:rsidRPr="002B7F6E" w:rsidRDefault="00260F5F" w:rsidP="00260F5F">
      <w:pPr>
        <w:pStyle w:val="a3"/>
        <w:spacing w:line="276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2B7F6E">
        <w:rPr>
          <w:rFonts w:ascii="Times New Roman" w:hAnsi="Times New Roman" w:cs="Times New Roman"/>
          <w:sz w:val="28"/>
          <w:szCs w:val="28"/>
        </w:rPr>
        <w:t>_____________</w:t>
      </w:r>
      <w:proofErr w:type="gramStart"/>
      <w:r w:rsidRPr="002B7F6E">
        <w:rPr>
          <w:rFonts w:ascii="Times New Roman" w:hAnsi="Times New Roman" w:cs="Times New Roman"/>
          <w:sz w:val="28"/>
          <w:szCs w:val="28"/>
        </w:rPr>
        <w:t>_  Н.В.</w:t>
      </w:r>
      <w:proofErr w:type="gramEnd"/>
      <w:r w:rsidRPr="002B7F6E">
        <w:rPr>
          <w:rFonts w:ascii="Times New Roman" w:hAnsi="Times New Roman" w:cs="Times New Roman"/>
          <w:sz w:val="28"/>
          <w:szCs w:val="28"/>
        </w:rPr>
        <w:t xml:space="preserve">  Князева</w:t>
      </w:r>
    </w:p>
    <w:p w:rsidR="00260F5F" w:rsidRPr="002B7F6E" w:rsidRDefault="00260F5F" w:rsidP="00260F5F">
      <w:pPr>
        <w:pStyle w:val="a3"/>
        <w:spacing w:line="276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40385" w:rsidRPr="002B7F6E" w:rsidRDefault="00D40385" w:rsidP="00260F5F">
      <w:pPr>
        <w:pStyle w:val="a3"/>
        <w:spacing w:line="276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376DDA" w:rsidRPr="002B7F6E" w:rsidRDefault="00260F5F" w:rsidP="00376DDA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2B7F6E">
        <w:rPr>
          <w:rFonts w:ascii="Times New Roman" w:hAnsi="Times New Roman" w:cs="Times New Roman"/>
          <w:sz w:val="28"/>
          <w:szCs w:val="28"/>
        </w:rPr>
        <w:t>График  работы</w:t>
      </w:r>
      <w:proofErr w:type="gramEnd"/>
      <w:r w:rsidRPr="002B7F6E">
        <w:rPr>
          <w:rFonts w:ascii="Times New Roman" w:hAnsi="Times New Roman" w:cs="Times New Roman"/>
          <w:sz w:val="28"/>
          <w:szCs w:val="28"/>
        </w:rPr>
        <w:t xml:space="preserve">  спортивного  зала  </w:t>
      </w:r>
    </w:p>
    <w:p w:rsidR="00260F5F" w:rsidRPr="002B7F6E" w:rsidRDefault="00D479A7" w:rsidP="00376DDA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на  2022</w:t>
      </w:r>
      <w:proofErr w:type="gramEnd"/>
      <w:r>
        <w:rPr>
          <w:rFonts w:ascii="Times New Roman" w:hAnsi="Times New Roman" w:cs="Times New Roman"/>
          <w:sz w:val="28"/>
          <w:szCs w:val="28"/>
        </w:rPr>
        <w:t>-2023</w:t>
      </w:r>
      <w:r w:rsidR="00260F5F" w:rsidRPr="002B7F6E">
        <w:rPr>
          <w:rFonts w:ascii="Times New Roman" w:hAnsi="Times New Roman" w:cs="Times New Roman"/>
          <w:sz w:val="28"/>
          <w:szCs w:val="28"/>
        </w:rPr>
        <w:t xml:space="preserve">  уч.  год</w:t>
      </w:r>
      <w:bookmarkStart w:id="0" w:name="_GoBack"/>
      <w:bookmarkEnd w:id="0"/>
    </w:p>
    <w:p w:rsidR="00376DDA" w:rsidRPr="002B7F6E" w:rsidRDefault="00376DDA" w:rsidP="00376DDA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5212" w:type="dxa"/>
        <w:tblLook w:val="04A0" w:firstRow="1" w:lastRow="0" w:firstColumn="1" w:lastColumn="0" w:noHBand="0" w:noVBand="1"/>
      </w:tblPr>
      <w:tblGrid>
        <w:gridCol w:w="728"/>
        <w:gridCol w:w="2865"/>
        <w:gridCol w:w="1384"/>
        <w:gridCol w:w="1518"/>
        <w:gridCol w:w="1431"/>
        <w:gridCol w:w="1417"/>
        <w:gridCol w:w="1551"/>
        <w:gridCol w:w="1873"/>
        <w:gridCol w:w="2445"/>
      </w:tblGrid>
      <w:tr w:rsidR="002B7F6E" w:rsidRPr="002B7F6E" w:rsidTr="00D40385">
        <w:trPr>
          <w:trHeight w:val="499"/>
        </w:trPr>
        <w:tc>
          <w:tcPr>
            <w:tcW w:w="728" w:type="dxa"/>
          </w:tcPr>
          <w:p w:rsidR="00376DDA" w:rsidRPr="002B7F6E" w:rsidRDefault="00376DDA" w:rsidP="00D40385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2B7F6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 п/п</w:t>
            </w:r>
          </w:p>
        </w:tc>
        <w:tc>
          <w:tcPr>
            <w:tcW w:w="2865" w:type="dxa"/>
          </w:tcPr>
          <w:p w:rsidR="00376DDA" w:rsidRPr="002B7F6E" w:rsidRDefault="00376DDA" w:rsidP="00CE14E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2B7F6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Занятость</w:t>
            </w:r>
          </w:p>
        </w:tc>
        <w:tc>
          <w:tcPr>
            <w:tcW w:w="1384" w:type="dxa"/>
          </w:tcPr>
          <w:p w:rsidR="00376DDA" w:rsidRPr="002B7F6E" w:rsidRDefault="00376DDA" w:rsidP="00CE14E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 w:rsidRPr="002B7F6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Пн</w:t>
            </w:r>
            <w:proofErr w:type="spellEnd"/>
          </w:p>
        </w:tc>
        <w:tc>
          <w:tcPr>
            <w:tcW w:w="1518" w:type="dxa"/>
          </w:tcPr>
          <w:p w:rsidR="00376DDA" w:rsidRPr="002B7F6E" w:rsidRDefault="00376DDA" w:rsidP="00CE14E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2B7F6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Вт</w:t>
            </w:r>
          </w:p>
        </w:tc>
        <w:tc>
          <w:tcPr>
            <w:tcW w:w="1431" w:type="dxa"/>
          </w:tcPr>
          <w:p w:rsidR="00376DDA" w:rsidRPr="002B7F6E" w:rsidRDefault="00376DDA" w:rsidP="00CE14E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2B7F6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Ср</w:t>
            </w:r>
          </w:p>
        </w:tc>
        <w:tc>
          <w:tcPr>
            <w:tcW w:w="1417" w:type="dxa"/>
          </w:tcPr>
          <w:p w:rsidR="00376DDA" w:rsidRPr="002B7F6E" w:rsidRDefault="00376DDA" w:rsidP="00CE14E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 w:rsidRPr="002B7F6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Чт</w:t>
            </w:r>
            <w:proofErr w:type="spellEnd"/>
          </w:p>
        </w:tc>
        <w:tc>
          <w:tcPr>
            <w:tcW w:w="1551" w:type="dxa"/>
          </w:tcPr>
          <w:p w:rsidR="00376DDA" w:rsidRPr="002B7F6E" w:rsidRDefault="00376DDA" w:rsidP="00CE14E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 w:rsidRPr="002B7F6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Пт</w:t>
            </w:r>
            <w:proofErr w:type="spellEnd"/>
          </w:p>
        </w:tc>
        <w:tc>
          <w:tcPr>
            <w:tcW w:w="1873" w:type="dxa"/>
          </w:tcPr>
          <w:p w:rsidR="00376DDA" w:rsidRPr="002B7F6E" w:rsidRDefault="00376DDA" w:rsidP="00CE14E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 w:rsidRPr="002B7F6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Сб</w:t>
            </w:r>
            <w:proofErr w:type="spellEnd"/>
          </w:p>
        </w:tc>
        <w:tc>
          <w:tcPr>
            <w:tcW w:w="2445" w:type="dxa"/>
          </w:tcPr>
          <w:p w:rsidR="00376DDA" w:rsidRPr="002B7F6E" w:rsidRDefault="00376DDA" w:rsidP="00CE14E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2B7F6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Ответственный</w:t>
            </w:r>
          </w:p>
        </w:tc>
      </w:tr>
      <w:tr w:rsidR="002B7F6E" w:rsidRPr="002B7F6E" w:rsidTr="00D40385">
        <w:trPr>
          <w:trHeight w:val="524"/>
        </w:trPr>
        <w:tc>
          <w:tcPr>
            <w:tcW w:w="728" w:type="dxa"/>
          </w:tcPr>
          <w:p w:rsidR="00D40385" w:rsidRPr="002B7F6E" w:rsidRDefault="00D40385" w:rsidP="00D4038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F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65" w:type="dxa"/>
          </w:tcPr>
          <w:p w:rsidR="00D40385" w:rsidRPr="002B7F6E" w:rsidRDefault="00D40385" w:rsidP="00CE14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7F6E">
              <w:rPr>
                <w:rFonts w:ascii="Times New Roman" w:hAnsi="Times New Roman" w:cs="Times New Roman"/>
                <w:sz w:val="28"/>
                <w:szCs w:val="28"/>
              </w:rPr>
              <w:t>Уроки физкультуры</w:t>
            </w:r>
          </w:p>
        </w:tc>
        <w:tc>
          <w:tcPr>
            <w:tcW w:w="9174" w:type="dxa"/>
            <w:gridSpan w:val="6"/>
          </w:tcPr>
          <w:p w:rsidR="00D40385" w:rsidRPr="002B7F6E" w:rsidRDefault="00D40385" w:rsidP="00CE14E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B7F6E">
              <w:rPr>
                <w:rFonts w:ascii="Times New Roman" w:hAnsi="Times New Roman" w:cs="Times New Roman"/>
                <w:sz w:val="28"/>
                <w:szCs w:val="28"/>
              </w:rPr>
              <w:t>Согласно  расписанию</w:t>
            </w:r>
            <w:proofErr w:type="gramEnd"/>
            <w:r w:rsidRPr="002B7F6E">
              <w:rPr>
                <w:rFonts w:ascii="Times New Roman" w:hAnsi="Times New Roman" w:cs="Times New Roman"/>
                <w:sz w:val="28"/>
                <w:szCs w:val="28"/>
              </w:rPr>
              <w:t xml:space="preserve">  8.30 – 13.45</w:t>
            </w:r>
          </w:p>
          <w:p w:rsidR="00D40385" w:rsidRPr="002B7F6E" w:rsidRDefault="00D40385" w:rsidP="00D4038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5" w:type="dxa"/>
          </w:tcPr>
          <w:p w:rsidR="00D40385" w:rsidRPr="002B7F6E" w:rsidRDefault="00D479A7" w:rsidP="00CE14E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Сафаров Т.Б</w:t>
            </w:r>
          </w:p>
        </w:tc>
      </w:tr>
      <w:tr w:rsidR="00D479A7" w:rsidRPr="002B7F6E" w:rsidTr="00D40385">
        <w:trPr>
          <w:trHeight w:val="499"/>
        </w:trPr>
        <w:tc>
          <w:tcPr>
            <w:tcW w:w="728" w:type="dxa"/>
          </w:tcPr>
          <w:p w:rsidR="00D479A7" w:rsidRPr="002B7F6E" w:rsidRDefault="00D479A7" w:rsidP="00D479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F6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65" w:type="dxa"/>
          </w:tcPr>
          <w:p w:rsidR="00D479A7" w:rsidRPr="002B7F6E" w:rsidRDefault="00D479A7" w:rsidP="00D479A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Школьный спортивный  клуб</w:t>
            </w:r>
            <w:r w:rsidRPr="002B7F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84" w:type="dxa"/>
          </w:tcPr>
          <w:p w:rsidR="00D479A7" w:rsidRPr="002B7F6E" w:rsidRDefault="00D479A7" w:rsidP="00D479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8" w:type="dxa"/>
          </w:tcPr>
          <w:p w:rsidR="00D479A7" w:rsidRPr="002B7F6E" w:rsidRDefault="00D479A7" w:rsidP="00D479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1" w:type="dxa"/>
          </w:tcPr>
          <w:p w:rsidR="00D479A7" w:rsidRPr="002B7F6E" w:rsidRDefault="00D479A7" w:rsidP="00D479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17.00-19.00</w:t>
            </w:r>
          </w:p>
        </w:tc>
        <w:tc>
          <w:tcPr>
            <w:tcW w:w="1417" w:type="dxa"/>
          </w:tcPr>
          <w:p w:rsidR="00D479A7" w:rsidRPr="002B7F6E" w:rsidRDefault="00D479A7" w:rsidP="00D479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1" w:type="dxa"/>
          </w:tcPr>
          <w:p w:rsidR="00D479A7" w:rsidRPr="002B7F6E" w:rsidRDefault="00D479A7" w:rsidP="00D479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3" w:type="dxa"/>
            <w:vMerge w:val="restart"/>
          </w:tcPr>
          <w:p w:rsidR="00D479A7" w:rsidRPr="002B7F6E" w:rsidRDefault="00D479A7" w:rsidP="00D479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79A7" w:rsidRPr="002B7F6E" w:rsidRDefault="00D479A7" w:rsidP="00D479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79A7" w:rsidRPr="002B7F6E" w:rsidRDefault="00D479A7" w:rsidP="00D479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F6E">
              <w:rPr>
                <w:rFonts w:ascii="Times New Roman" w:hAnsi="Times New Roman" w:cs="Times New Roman"/>
                <w:sz w:val="28"/>
                <w:szCs w:val="28"/>
              </w:rPr>
              <w:t>День  проведения  соревнований</w:t>
            </w:r>
          </w:p>
        </w:tc>
        <w:tc>
          <w:tcPr>
            <w:tcW w:w="2445" w:type="dxa"/>
          </w:tcPr>
          <w:p w:rsidR="00D479A7" w:rsidRDefault="00D479A7" w:rsidP="00D479A7">
            <w:r w:rsidRPr="00E31871">
              <w:rPr>
                <w:rFonts w:ascii="Times New Roman" w:hAnsi="Times New Roman" w:cs="Times New Roman"/>
                <w:sz w:val="28"/>
                <w:szCs w:val="28"/>
              </w:rPr>
              <w:t>Сафаров Т.Б</w:t>
            </w:r>
          </w:p>
        </w:tc>
      </w:tr>
      <w:tr w:rsidR="00D479A7" w:rsidRPr="002B7F6E" w:rsidTr="00D40385">
        <w:trPr>
          <w:trHeight w:val="487"/>
        </w:trPr>
        <w:tc>
          <w:tcPr>
            <w:tcW w:w="728" w:type="dxa"/>
          </w:tcPr>
          <w:p w:rsidR="00D479A7" w:rsidRPr="002B7F6E" w:rsidRDefault="00D479A7" w:rsidP="00D479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F6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65" w:type="dxa"/>
          </w:tcPr>
          <w:p w:rsidR="00D479A7" w:rsidRPr="002B7F6E" w:rsidRDefault="00D479A7" w:rsidP="00D479A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7F6E">
              <w:rPr>
                <w:rFonts w:ascii="Times New Roman" w:hAnsi="Times New Roman" w:cs="Times New Roman"/>
                <w:sz w:val="28"/>
                <w:szCs w:val="28"/>
              </w:rPr>
              <w:t>Юнармия</w:t>
            </w:r>
            <w:proofErr w:type="spellEnd"/>
          </w:p>
        </w:tc>
        <w:tc>
          <w:tcPr>
            <w:tcW w:w="1384" w:type="dxa"/>
          </w:tcPr>
          <w:p w:rsidR="00D479A7" w:rsidRPr="002B7F6E" w:rsidRDefault="00D479A7" w:rsidP="00D479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17.00-19.00</w:t>
            </w:r>
          </w:p>
        </w:tc>
        <w:tc>
          <w:tcPr>
            <w:tcW w:w="1518" w:type="dxa"/>
          </w:tcPr>
          <w:p w:rsidR="00D479A7" w:rsidRPr="002B7F6E" w:rsidRDefault="00D479A7" w:rsidP="00D479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1" w:type="dxa"/>
          </w:tcPr>
          <w:p w:rsidR="00D479A7" w:rsidRPr="002B7F6E" w:rsidRDefault="00D479A7" w:rsidP="00D479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D479A7" w:rsidRPr="002B7F6E" w:rsidRDefault="00D479A7" w:rsidP="00D479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1" w:type="dxa"/>
          </w:tcPr>
          <w:p w:rsidR="00D479A7" w:rsidRPr="002B7F6E" w:rsidRDefault="00D479A7" w:rsidP="00D479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3" w:type="dxa"/>
            <w:vMerge/>
          </w:tcPr>
          <w:p w:rsidR="00D479A7" w:rsidRPr="002B7F6E" w:rsidRDefault="00D479A7" w:rsidP="00D479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5" w:type="dxa"/>
          </w:tcPr>
          <w:p w:rsidR="00D479A7" w:rsidRDefault="00D479A7" w:rsidP="00D479A7">
            <w:r w:rsidRPr="00E31871">
              <w:rPr>
                <w:rFonts w:ascii="Times New Roman" w:hAnsi="Times New Roman" w:cs="Times New Roman"/>
                <w:sz w:val="28"/>
                <w:szCs w:val="28"/>
              </w:rPr>
              <w:t>Сафаров Т.Б</w:t>
            </w:r>
          </w:p>
        </w:tc>
      </w:tr>
      <w:tr w:rsidR="00D479A7" w:rsidRPr="002B7F6E" w:rsidTr="00D40385">
        <w:trPr>
          <w:trHeight w:val="487"/>
        </w:trPr>
        <w:tc>
          <w:tcPr>
            <w:tcW w:w="728" w:type="dxa"/>
          </w:tcPr>
          <w:p w:rsidR="00D479A7" w:rsidRPr="002B7F6E" w:rsidRDefault="00D479A7" w:rsidP="00D479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F6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65" w:type="dxa"/>
          </w:tcPr>
          <w:p w:rsidR="00D479A7" w:rsidRPr="002B7F6E" w:rsidRDefault="00D479A7" w:rsidP="00D479A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Каратэ</w:t>
            </w:r>
          </w:p>
        </w:tc>
        <w:tc>
          <w:tcPr>
            <w:tcW w:w="1384" w:type="dxa"/>
          </w:tcPr>
          <w:p w:rsidR="00D479A7" w:rsidRPr="002B7F6E" w:rsidRDefault="00D479A7" w:rsidP="00D479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8" w:type="dxa"/>
          </w:tcPr>
          <w:p w:rsidR="00D479A7" w:rsidRPr="002B7F6E" w:rsidRDefault="00D479A7" w:rsidP="00D479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1" w:type="dxa"/>
          </w:tcPr>
          <w:p w:rsidR="00D479A7" w:rsidRPr="002B7F6E" w:rsidRDefault="00D479A7" w:rsidP="00D479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D479A7" w:rsidRPr="002B7F6E" w:rsidRDefault="00D479A7" w:rsidP="00D479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1" w:type="dxa"/>
          </w:tcPr>
          <w:p w:rsidR="00D479A7" w:rsidRPr="002B7F6E" w:rsidRDefault="00D479A7" w:rsidP="00D479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F6E">
              <w:rPr>
                <w:rFonts w:ascii="Times New Roman" w:hAnsi="Times New Roman" w:cs="Times New Roman"/>
                <w:sz w:val="28"/>
                <w:szCs w:val="28"/>
              </w:rPr>
              <w:t>17.00-19.00</w:t>
            </w:r>
          </w:p>
        </w:tc>
        <w:tc>
          <w:tcPr>
            <w:tcW w:w="1873" w:type="dxa"/>
            <w:vMerge/>
          </w:tcPr>
          <w:p w:rsidR="00D479A7" w:rsidRPr="002B7F6E" w:rsidRDefault="00D479A7" w:rsidP="00D479A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5" w:type="dxa"/>
          </w:tcPr>
          <w:p w:rsidR="00D479A7" w:rsidRDefault="00D479A7" w:rsidP="00D479A7">
            <w:r w:rsidRPr="00E31871">
              <w:rPr>
                <w:rFonts w:ascii="Times New Roman" w:hAnsi="Times New Roman" w:cs="Times New Roman"/>
                <w:sz w:val="28"/>
                <w:szCs w:val="28"/>
              </w:rPr>
              <w:t>Сафаров Т.Б</w:t>
            </w:r>
          </w:p>
        </w:tc>
      </w:tr>
    </w:tbl>
    <w:p w:rsidR="00376DDA" w:rsidRPr="002B7F6E" w:rsidRDefault="00376DDA" w:rsidP="00376DDA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0F5F" w:rsidRPr="002B7F6E" w:rsidRDefault="00260F5F" w:rsidP="00260F5F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0F5F" w:rsidRPr="002B7F6E" w:rsidRDefault="00260F5F" w:rsidP="00260F5F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260F5F" w:rsidRPr="002B7F6E" w:rsidSect="00260F5F">
      <w:pgSz w:w="16838" w:h="11906" w:orient="landscape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F06"/>
    <w:rsid w:val="00260F5F"/>
    <w:rsid w:val="002B7F6E"/>
    <w:rsid w:val="00376DDA"/>
    <w:rsid w:val="00420F06"/>
    <w:rsid w:val="005A756B"/>
    <w:rsid w:val="00906DF0"/>
    <w:rsid w:val="00CE14E7"/>
    <w:rsid w:val="00D40385"/>
    <w:rsid w:val="00D47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5990F"/>
  <w15:chartTrackingRefBased/>
  <w15:docId w15:val="{94A4B5B6-AC42-434B-8BC4-40AA5382B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0F5F"/>
    <w:pPr>
      <w:spacing w:after="0" w:line="240" w:lineRule="auto"/>
    </w:pPr>
  </w:style>
  <w:style w:type="table" w:customStyle="1" w:styleId="1">
    <w:name w:val="Сетка таблицы1"/>
    <w:basedOn w:val="a1"/>
    <w:next w:val="a4"/>
    <w:uiPriority w:val="59"/>
    <w:rsid w:val="00260F5F"/>
    <w:pPr>
      <w:spacing w:after="0" w:line="240" w:lineRule="auto"/>
    </w:pPr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4">
    <w:name w:val="Table Grid"/>
    <w:basedOn w:val="a1"/>
    <w:uiPriority w:val="39"/>
    <w:rsid w:val="00260F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2022-09-30T17:15:00Z</dcterms:created>
  <dcterms:modified xsi:type="dcterms:W3CDTF">2022-09-30T17:16:00Z</dcterms:modified>
</cp:coreProperties>
</file>